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84" w:rsidRPr="00377A48" w:rsidRDefault="00377A48" w:rsidP="00377A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A48"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377A48" w:rsidRDefault="00377A48" w:rsidP="00ED62D3">
      <w:pPr>
        <w:jc w:val="both"/>
        <w:rPr>
          <w:rFonts w:ascii="Times New Roman" w:hAnsi="Times New Roman" w:cs="Times New Roman"/>
          <w:sz w:val="28"/>
          <w:szCs w:val="28"/>
        </w:rPr>
      </w:pPr>
      <w:r w:rsidRPr="00CD6218">
        <w:rPr>
          <w:rFonts w:ascii="Times New Roman" w:hAnsi="Times New Roman" w:cs="Times New Roman"/>
          <w:sz w:val="28"/>
          <w:szCs w:val="28"/>
          <w:u w:val="single"/>
        </w:rPr>
        <w:t>Цель опроса:</w:t>
      </w:r>
      <w:r w:rsidRPr="00CD6218">
        <w:rPr>
          <w:rFonts w:ascii="Times New Roman" w:hAnsi="Times New Roman" w:cs="Times New Roman"/>
          <w:sz w:val="28"/>
          <w:szCs w:val="28"/>
        </w:rPr>
        <w:t xml:space="preserve"> </w:t>
      </w:r>
      <w:r w:rsidR="00ED62D3" w:rsidRPr="00CD6218">
        <w:rPr>
          <w:rFonts w:ascii="Times New Roman" w:hAnsi="Times New Roman" w:cs="Times New Roman"/>
          <w:sz w:val="28"/>
          <w:szCs w:val="28"/>
        </w:rPr>
        <w:t xml:space="preserve">выработка новых </w:t>
      </w:r>
      <w:r w:rsidRPr="00CD6218">
        <w:rPr>
          <w:rFonts w:ascii="Times New Roman" w:hAnsi="Times New Roman" w:cs="Times New Roman"/>
          <w:sz w:val="28"/>
          <w:szCs w:val="28"/>
        </w:rPr>
        <w:t>мер</w:t>
      </w:r>
      <w:r w:rsidR="00ED62D3" w:rsidRPr="00CD6218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B10F75" w:rsidRPr="00CD6218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ED62D3" w:rsidRPr="00CD6218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proofErr w:type="gramStart"/>
      <w:r w:rsidR="00ED62D3" w:rsidRPr="00CD62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62D3" w:rsidRPr="00CD6218">
        <w:rPr>
          <w:rFonts w:ascii="Times New Roman" w:hAnsi="Times New Roman" w:cs="Times New Roman"/>
          <w:sz w:val="28"/>
          <w:szCs w:val="28"/>
        </w:rPr>
        <w:t xml:space="preserve"> ЗАТО Северск</w:t>
      </w:r>
      <w:r w:rsidR="00B10F75" w:rsidRPr="00CD6218">
        <w:rPr>
          <w:rFonts w:ascii="Times New Roman" w:hAnsi="Times New Roman" w:cs="Times New Roman"/>
          <w:sz w:val="28"/>
          <w:szCs w:val="28"/>
        </w:rPr>
        <w:t xml:space="preserve"> в </w:t>
      </w:r>
      <w:r w:rsidR="00E016C4" w:rsidRPr="00E016C4">
        <w:rPr>
          <w:rFonts w:ascii="Times New Roman" w:hAnsi="Times New Roman" w:cs="Times New Roman"/>
          <w:sz w:val="28"/>
          <w:szCs w:val="28"/>
        </w:rPr>
        <w:t>текущих экономических условиях</w:t>
      </w:r>
      <w:r w:rsidR="00ED62D3" w:rsidRPr="00CD6218">
        <w:rPr>
          <w:rFonts w:ascii="Times New Roman" w:hAnsi="Times New Roman" w:cs="Times New Roman"/>
          <w:sz w:val="28"/>
          <w:szCs w:val="28"/>
        </w:rPr>
        <w:t>.</w:t>
      </w:r>
      <w:r w:rsidRPr="00CD6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C4" w:rsidRPr="00CD6218" w:rsidRDefault="00E016C4" w:rsidP="00ED62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ED62D3" w:rsidTr="00097CC5">
        <w:tc>
          <w:tcPr>
            <w:tcW w:w="3823" w:type="dxa"/>
          </w:tcPr>
          <w:p w:rsidR="00ED62D3" w:rsidRPr="00ED62D3" w:rsidRDefault="00B10F75" w:rsidP="00ED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отрасли работает Ваше предприятие</w:t>
            </w:r>
            <w:r w:rsidR="00ED62D3" w:rsidRPr="00ED62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62D3" w:rsidRDefault="00ED62D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D62D3" w:rsidRDefault="00ED62D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D3" w:rsidTr="00097CC5">
        <w:trPr>
          <w:trHeight w:val="1827"/>
        </w:trPr>
        <w:tc>
          <w:tcPr>
            <w:tcW w:w="3823" w:type="dxa"/>
          </w:tcPr>
          <w:p w:rsidR="00ED62D3" w:rsidRDefault="00ED62D3" w:rsidP="00ED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2D3">
              <w:rPr>
                <w:rFonts w:ascii="Times New Roman" w:hAnsi="Times New Roman" w:cs="Times New Roman"/>
                <w:sz w:val="28"/>
                <w:szCs w:val="28"/>
              </w:rPr>
              <w:t xml:space="preserve">Какие проблемы в настоящее время для </w:t>
            </w:r>
            <w:r w:rsidR="00B10F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62D3">
              <w:rPr>
                <w:rFonts w:ascii="Times New Roman" w:hAnsi="Times New Roman" w:cs="Times New Roman"/>
                <w:sz w:val="28"/>
                <w:szCs w:val="28"/>
              </w:rPr>
              <w:t>ашего бизнеса стоят наиболее остро?</w:t>
            </w:r>
          </w:p>
          <w:p w:rsidR="00961A45" w:rsidRDefault="00961A45" w:rsidP="00ED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45" w:rsidRDefault="00961A45" w:rsidP="00ED6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2D3" w:rsidRDefault="00ED62D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D62D3" w:rsidRDefault="00ED62D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D3" w:rsidTr="00097CC5">
        <w:tc>
          <w:tcPr>
            <w:tcW w:w="3823" w:type="dxa"/>
          </w:tcPr>
          <w:p w:rsidR="00ED62D3" w:rsidRDefault="00961A45" w:rsidP="00CB6330">
            <w:pPr>
              <w:jc w:val="both"/>
              <w:rPr>
                <w:rFonts w:ascii="Times New Roman" w:hAnsi="Times New Roman" w:cs="Times New Roman"/>
                <w:color w:val="F9F9F9"/>
                <w:sz w:val="28"/>
                <w:szCs w:val="28"/>
                <w:shd w:val="clear" w:color="auto" w:fill="FFFFFF"/>
              </w:rPr>
            </w:pPr>
            <w:r w:rsidRPr="00ED62D3">
              <w:rPr>
                <w:rFonts w:ascii="Times New Roman" w:hAnsi="Times New Roman" w:cs="Times New Roman"/>
                <w:sz w:val="28"/>
                <w:szCs w:val="28"/>
              </w:rPr>
              <w:t xml:space="preserve">Какая поддержка сейчас нужна </w:t>
            </w:r>
            <w:r w:rsidR="00086B4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D62D3">
              <w:rPr>
                <w:rFonts w:ascii="Times New Roman" w:hAnsi="Times New Roman" w:cs="Times New Roman"/>
                <w:sz w:val="28"/>
                <w:szCs w:val="28"/>
              </w:rPr>
              <w:t>ашему бизнесу?</w:t>
            </w:r>
            <w:r w:rsidRPr="00ED62D3">
              <w:rPr>
                <w:rFonts w:ascii="Times New Roman" w:hAnsi="Times New Roman" w:cs="Times New Roman"/>
                <w:color w:val="F9F9F9"/>
                <w:sz w:val="28"/>
                <w:szCs w:val="28"/>
                <w:shd w:val="clear" w:color="auto" w:fill="FFFFFF"/>
              </w:rPr>
              <w:t xml:space="preserve"> В</w:t>
            </w: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color w:val="F9F9F9"/>
                <w:sz w:val="28"/>
                <w:szCs w:val="28"/>
                <w:shd w:val="clear" w:color="auto" w:fill="FFFFFF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color w:val="F9F9F9"/>
                <w:sz w:val="28"/>
                <w:szCs w:val="28"/>
                <w:shd w:val="clear" w:color="auto" w:fill="FFFFFF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color w:val="F9F9F9"/>
                <w:sz w:val="28"/>
                <w:szCs w:val="28"/>
                <w:shd w:val="clear" w:color="auto" w:fill="FFFFFF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D62D3" w:rsidRDefault="00ED62D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2D3" w:rsidTr="00097CC5">
        <w:trPr>
          <w:trHeight w:val="599"/>
        </w:trPr>
        <w:tc>
          <w:tcPr>
            <w:tcW w:w="3823" w:type="dxa"/>
          </w:tcPr>
          <w:p w:rsidR="00ED62D3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Планируется ли запуск новой линии или расширение производства в ближайшее время?</w:t>
            </w:r>
          </w:p>
          <w:p w:rsidR="00544853" w:rsidRDefault="0054485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3" w:rsidRPr="00544853" w:rsidRDefault="00544853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ответили </w:t>
            </w:r>
            <w:r w:rsidRPr="005448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«Да»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r w:rsidRPr="00544853">
              <w:rPr>
                <w:rFonts w:ascii="Times New Roman" w:hAnsi="Times New Roman" w:cs="Times New Roman"/>
                <w:sz w:val="28"/>
                <w:szCs w:val="28"/>
              </w:rPr>
              <w:t>какие виды расходов хотели бы возместить за счет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A45" w:rsidRDefault="00961A45" w:rsidP="00CB63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ED62D3" w:rsidRDefault="00961A4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F3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End"/>
            <w:r w:rsidR="00EF34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61A45" w:rsidRPr="00EF3498" w:rsidRDefault="00961A45" w:rsidP="00EF349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498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  <w:p w:rsidR="00544853" w:rsidRDefault="00544853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498" w:rsidRDefault="00EF3498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853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208280</wp:posOffset>
                      </wp:positionV>
                      <wp:extent cx="209550" cy="2095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4C9E8" id="Прямоугольник 1" o:spid="_x0000_s1026" style="position:absolute;margin-left:-2.55pt;margin-top:16.4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P/owIAAJUFAAAOAAAAZHJzL2Uyb0RvYy54bWysVM1uEzEQviPxDpbvdJMoKTTqpopaFSFV&#10;bUWKena8drLC6zG2k004IXFF4hF4CC6Inz7D5o0YezebtkRCQly8Mzv/M9/M8cmqUGQprMtBp7R7&#10;0KFEaA5ZrmcpfXNz/uwFJc4znTEFWqR0LRw9GT19clyaoejBHFQmLEEn2g1Lk9K592aYJI7PRcHc&#10;ARihUSjBFswja2dJZlmJ3guV9Dqdw6QEmxkLXDiHf89qIR1F/1IK7q+kdMITlVLMzcfXxnca3mR0&#10;zIYzy8w8500a7B+yKFiuMWjr6ox5RhY2/8NVkXMLDqQ/4FAkIGXORawBq+l2HlUzmTMjYi3YHGfa&#10;Nrn/55ZfLq8tyTOcHSWaFTii6svmw+Zz9bO623ysvlZ31Y/Np+pX9a36TrqhX6VxQzSbmGvbcA7J&#10;UPxK2iJ8sSyyij1etz0WK084/ux1jgYDnARHUUOjl2RnbKzzLwUUJBAptTjC2Fm2vHC+Vt2qhFgO&#10;VJ6d50pFJsBGnCpLlgwHPp3FhNH5Ay2l/2boV3sM0U2wTEL9dcWR8mslgj+lXwuJnQw1xoQjhnfJ&#10;MM6F9oehg9ETagcziam3ht19hspvk2l0g5mI2G4NO/sMH0ZsLWJU0L41LnINdp+D7G0budbfVl/X&#10;HMqfQrZGAFmoN8sZfp7j3C6Y89fM4irhqPE8+Ct8pIIypdBQlMzBvt/3P+gjwlFKSYmrmVL3bsGs&#10;oES90oj9o26/H3Y5Mv3B8x4y9r5kel+iF8UpIBgQ35hdJIO+V1tSWihu8YqMQ1QUMc0xdkq5t1vm&#10;1NcnA+8QF+NxVMP9Ncxf6InhwXnoasDlzeqWWdOA1yPqL2G7xmz4CMO1brDUMF54kHkE+K6vTb9x&#10;9yNomjsVjst9PmrtrunoNwAAAP//AwBQSwMEFAAGAAgAAAAhALc4hczdAAAABwEAAA8AAABkcnMv&#10;ZG93bnJldi54bWxMj81OwzAQhO9IvIO1SNxap0FNS8im4keAyo22cHbjJYmI11HstoGnZznBcTSj&#10;mW+K1eg6daQhtJ4RZtMEFHHlbcs1wm77OFmCCtGwNZ1nQviiAKvy/KwwufUnfqXjJtZKSjjkBqGJ&#10;sc+1DlVDzoSp74nF+/CDM1HkUGs7mJOUu06nSZJpZ1qWhcb0dN9Q9bk5OAT3wnf923NiXJqtv4Or&#10;nhYP7Tvi5cV4ewMq0hj/wvCLL+hQCtPeH9gG1SFM5jNJIlyl8kD8dHENao+QzZegy0L/5y9/AAAA&#10;//8DAFBLAQItABQABgAIAAAAIQC2gziS/gAAAOEBAAATAAAAAAAAAAAAAAAAAAAAAABbQ29udGVu&#10;dF9UeXBlc10ueG1sUEsBAi0AFAAGAAgAAAAhADj9If/WAAAAlAEAAAsAAAAAAAAAAAAAAAAALwEA&#10;AF9yZWxzLy5yZWxzUEsBAi0AFAAGAAgAAAAhAKLD8/+jAgAAlQUAAA4AAAAAAAAAAAAAAAAALgIA&#10;AGRycy9lMm9Eb2MueG1sUEsBAi0AFAAGAAgAAAAhALc4hczdAAAABwEAAA8AAAAAAAAAAAAAAAAA&#10;/QQAAGRycy9kb3ducmV2LnhtbFBLBQYAAAAABAAEAPMAAAAHBgAAAAA=&#10;" fillcolor="white [3212]" strokecolor="black [3213]" strokeweight="1pt"/>
                  </w:pict>
                </mc:Fallback>
              </mc:AlternateContent>
            </w:r>
          </w:p>
          <w:p w:rsidR="00544853" w:rsidRDefault="00097CC5" w:rsidP="0009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</w:t>
            </w:r>
            <w:r w:rsidR="00544853">
              <w:rPr>
                <w:rFonts w:ascii="Times New Roman" w:hAnsi="Times New Roman" w:cs="Times New Roman"/>
                <w:sz w:val="28"/>
                <w:szCs w:val="28"/>
              </w:rPr>
              <w:t>асходы на оплату коммунальных платежей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э/энергия, тепловая энергия, водоснабжение/водоотведение</w:t>
            </w:r>
            <w:r w:rsidR="005448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3C832D" wp14:editId="1A8122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9525</wp:posOffset>
                      </wp:positionV>
                      <wp:extent cx="209550" cy="2095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778E" id="Прямоугольник 2" o:spid="_x0000_s1026" style="position:absolute;margin-left:-.1pt;margin-top:.7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YZnAIAACUFAAAOAAAAZHJzL2Uyb0RvYy54bWysVM1O3DAQvlfqO1i+l2QjKBCRRSvQVpUQ&#10;IEHF2Tj2xpL/ans3uz1V6rVSH4GH6KXqD8+QfaOOnQDLz6lqDs6MZzzj+eYbHxwulUQL5rwwusKj&#10;rRwjpqmphZ5V+MPl9M0eRj4QXRNpNKvwinl8OH796qC1JStMY2TNHIIg2petrXATgi2zzNOGKeK3&#10;jGUajNw4RQKobpbVjrQQXcmsyPO3WWtcbZ2hzHvYPe6NeJzic85oOOPcs4BkheFuIa0urddxzcYH&#10;pJw5YhtBh2uQf7iFIkJD0vtQxyQQNHfiWSglqDPe8LBFjcoM54KyVANUM8qfVHPREMtSLQCOt/cw&#10;+f8Xlp4uzh0SdYULjDRR0KLuZv15/a373d2uv3Tfu9vu1/pr96f70f1ERcSrtb6EYxf23A2aBzEW&#10;v+ROxT+UhZYJ49U9xmwZEIXNIt/f2YFOUDANMkTJHg5b58M7ZhSKQoUdtDAhSxYnPvSudy4xlzdS&#10;1FMhZVJW/kg6tCDQbSBJbVqMJPEBNis8TV+sALI9OiY1aoG8xW4eL0aAhlySAKKyAIzXM4yInAG/&#10;aXDpLo9O+2dJL6HYjcR5+l5KHAs5Jr7pb5yiRjdSKhFgLKRQFd7bPC11tLJE7AGO2I6+AVG6NvUK&#10;GupMz3Rv6VRAkhMA4Zw4oDZUCOMazmDh0kDZZpAwaoz79NJ+9AfGgRWjFkYFIPk4J45Bie81cHF/&#10;tL0dZysp2zu7BShu03K9adFzdWSgPyN4GCxNYvQP8k7kzqgrmOpJzAomoink7sEflKPQjzC8C5RN&#10;JskN5smScKIvLI3BI04R3svlFXF2IFOAxpyau7Ei5RNO9b7xpDaTeTBcJMI94ArUiQrMYiLR8G7E&#10;Yd/Uk9fD6zb+CwAA//8DAFBLAwQUAAYACAAAACEA2jGfdtsAAAAFAQAADwAAAGRycy9kb3ducmV2&#10;LnhtbEyPzU7DMBCE70h9B2srcWudBoogxKkqJCSExIHwc3bjJY4ar6PYSU2fnuUEp9XujGa/KXfJ&#10;9WLGMXSeFGzWGQikxpuOWgXvb4+rWxAhajK694QKvjHArlpclLow/kSvONexFRxCodAKbIxDIWVo&#10;LDod1n5AYu3Lj05HXsdWmlGfONz1Ms+yG+l0R/zB6gEfLDbHenIKnsN5mhsTXpJN9unu4zM713RU&#10;6nKZ9vcgIqb4Z4ZffEaHipkOfiITRK9glbORz1sQrF7l3OPA83oLsirlf/rqBwAA//8DAFBLAQIt&#10;ABQABgAIAAAAIQC2gziS/gAAAOEBAAATAAAAAAAAAAAAAAAAAAAAAABbQ29udGVudF9UeXBlc10u&#10;eG1sUEsBAi0AFAAGAAgAAAAhADj9If/WAAAAlAEAAAsAAAAAAAAAAAAAAAAALwEAAF9yZWxzLy5y&#10;ZWxzUEsBAi0AFAAGAAgAAAAhAEafNhmcAgAAJQUAAA4AAAAAAAAAAAAAAAAALgIAAGRycy9lMm9E&#10;b2MueG1sUEsBAi0AFAAGAAgAAAAhANoxn3bbAAAABQEAAA8AAAAAAAAAAAAAAAAA9gQAAGRycy9k&#10;b3ducmV2LnhtbFBLBQYAAAAABAAEAPMAAAD+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расходы на оплату арендных платежей</w:t>
            </w: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5" w:rsidRDefault="00097CC5" w:rsidP="00097CC5">
            <w:pPr>
              <w:tabs>
                <w:tab w:val="left" w:pos="459"/>
                <w:tab w:val="center" w:pos="26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3C832D" wp14:editId="1A81227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09550" cy="2095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ECDF2" id="Прямоугольник 3" o:spid="_x0000_s1026" style="position:absolute;margin-left:-.1pt;margin-top:.7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lgowIAAJUFAAAOAAAAZHJzL2Uyb0RvYy54bWysVM1uEzEQviPxDpbvdJM0LTTqpopSFSFV&#10;bUWLena8drLC6zG2k004IXFF4hF4CC6Inz7D5o0YezebtkRCQly8Mzvzzf/M8cmyUGQhrMtBp7S7&#10;16FEaA5ZrqcpfXNz9uwFJc4znTEFWqR0JRw9GT59clyagejBDFQmLEEj2g1Kk9KZ92aQJI7PRMHc&#10;HhihUSjBFswja6dJZlmJ1guV9Dqdw6QEmxkLXDiHf09rIR1G+1IK7i+ldMITlVKMzcfXxncS3mR4&#10;zAZTy8ws500Y7B+iKFiu0Wlr6pR5RuY2/8NUkXMLDqTf41AkIGXORcwBs+l2HmVzPWNGxFywOM60&#10;ZXL/zyy/WFxZkmcp3adEswJbVH1Zf1h/rn5Wd+uP1dfqrvqx/lT9qr5V38l+qFdp3ABh1+bKNpxD&#10;MiS/lLYIX0yLLGONV22NxdITjj97naODA+wER1FDo5VkCzbW+ZcCChKIlFpsYawsW5w7X6tuVIIv&#10;ByrPznKlIhPGRoyVJQuGDZ9MuyFgNP5AS+m/Af1yBxDNBGQS8q8zjpRfKRHsKf1aSKxkyDEGHGd4&#10;GwzjXGh/2AQUtQNMYugtsLsLqPwmmEY3wESc7RbY2QV86LFFRK+gfQsucg12l4Hsbeu51t9kX+cc&#10;0p9AtsIBslBvljP8LMe+nTPnr5jFVcJW43nwl/hIBWVKoaEomYF9v+t/0McJRyklJa5mSt27ObOC&#10;EvVK4+wfdfv9sMuR6R887yFj70sm9yV6XowBh6GLh8jwSAZ9rzaktFDc4hUZBa8oYpqj75RybzfM&#10;2NcnA+8QF6NRVMP9Ncyf62vDg/FQ1TCXN8tbZk0zvB6n/gI2a8wGj2a41g1IDaO5B5nHAd/Wtak3&#10;7n6c4uZOheNyn49a22s6/A0AAP//AwBQSwMEFAAGAAgAAAAhAIhH3QPbAAAABQEAAA8AAABkcnMv&#10;ZG93bnJldi54bWxMj81Ow0AMhO9IvMPKSNzaTUPUopBNxY8A0VtLy9nNuklE1htlt23g6TEnOFn2&#10;jMbfFMvRdepEQ2g9G5hNE1DElbct1wa278+TW1AhIlvsPJOBLwqwLC8vCsytP/OaTptYKwnhkKOB&#10;JsY+1zpUDTkMU98Ti3bwg8Mo61BrO+BZwl2n0ySZa4cty4cGe3psqPrcHJ0Bt+KHfveaoEvnb9/B&#10;VS+Lp/bDmOur8f4OVKQx/pnhF1/QoRSmvT+yDaozMEnFKOcMlKg3qfTYy8wy0GWh/9OXPwAAAP//&#10;AwBQSwECLQAUAAYACAAAACEAtoM4kv4AAADhAQAAEwAAAAAAAAAAAAAAAAAAAAAAW0NvbnRlbnRf&#10;VHlwZXNdLnhtbFBLAQItABQABgAIAAAAIQA4/SH/1gAAAJQBAAALAAAAAAAAAAAAAAAAAC8BAABf&#10;cmVscy8ucmVsc1BLAQItABQABgAIAAAAIQAGgblgowIAAJUFAAAOAAAAAAAAAAAAAAAAAC4CAABk&#10;cnMvZTJvRG9jLnhtbFBLAQItABQABgAIAAAAIQCIR90D2wAAAAUBAAAPAAAAAAAAAAAAAAAAAP0E&#10;AABkcnMvZG93bnJldi54bWxQSwUGAAAAAAQABADzAAAABQYAAAAA&#10;" fillcolor="white [3212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материалы/оборудование</w:t>
            </w: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5" w:rsidRDefault="00097CC5" w:rsidP="00097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ваши предложения (указать)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593616" wp14:editId="1D7CDD7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</wp:posOffset>
                      </wp:positionV>
                      <wp:extent cx="209550" cy="2095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7C88E" id="Прямоугольник 4" o:spid="_x0000_s1026" style="position:absolute;margin-left:-.4pt;margin-top:.3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NVowIAAJUFAAAOAAAAZHJzL2Uyb0RvYy54bWysVM1uEzEQviPxDpbvdJMoLTTqpopSFSFV&#10;bUWLena8drLC6zG2k004IXFF4hF4CC6Inz7D5o0YezebtERCQly8Mzvzzf/MyemyUGQhrMtBp7R7&#10;0KFEaA5ZrqcpfXN7/uwFJc4znTEFWqR0JRw9HT59clKagejBDFQmLEEj2g1Kk9KZ92aQJI7PRMHc&#10;ARihUSjBFswja6dJZlmJ1guV9Dqdo6QEmxkLXDiHf89qIR1G+1IK7q+kdMITlVKMzcfXxncS3mR4&#10;wgZTy8ws500Y7B+iKFiu0Wlr6ox5RuY2/8NUkXMLDqQ/4FAkIGXORcwBs+l2HmVzM2NGxFywOM60&#10;ZXL/zyy/XFxbkmcp7VOiWYEtqr6sP6w/Vz+r+/XH6mt1X/1Yf6p+Vd+q76Qf6lUaN0DYjbm2DeeQ&#10;DMkvpS3CF9Miy1jjVVtjsfSE489e5/jwEDvBUdTQaCXZgo11/qWAggQipRZbGCvLFhfO16obleDL&#10;gcqz81ypyISxEWNlyYJhwyfTbggYjT/QUvpvQL/cA0QzAZmE/OuMI+VXSgR7Sr8WEisZcowBxxne&#10;BsM4F9ofNQFF7QCTGHoL7O4DKr8JptENMBFnuwV29gEfemwR0Sto34KLXIPdZyB723qu9TfZ1zmH&#10;9CeQrXCALNSb5Qw/z7FvF8z5a2ZxlbDVeB78FT5SQZlSaChKZmDf7/sf9HHCUUpJiauZUvduzqyg&#10;RL3SOPvH3X4/7HJk+ofPe8jYXclkV6LnxRhwGLp4iAyPZND3akNKC8UdXpFR8Ioipjn6Tin3dsOM&#10;fX0y8A5xMRpFNdxfw/yFvjE8GA9VDXN5u7xj1jTD63HqL2GzxmzwaIZr3YDUMJp7kHkc8G1dm3rj&#10;7scpbu5UOC67fNTaXtPhbwAAAP//AwBQSwMEFAAGAAgAAAAhAA4czQXZAAAABAEAAA8AAABkcnMv&#10;ZG93bnJldi54bWxMzstOw0AMBdA9Ev8wMhI7OiGVAgpxKh4CBDvKY+1mTBIRe6LMtA18PdMVrCzr&#10;WtenWs0ymB1PofeKcL7IwLA23vXaIry93p9dggmR1NHglRG+OcCqPj6qqHR+ry+8W8fWpBINJSF0&#10;MY6ltaHpWCgs/Miask8/CcW0Tq11E+1TuQw2z7LCCvWaPnQ08m3Hzdd6KwjyrDfj+2NGkhdPP0Ga&#10;h4u7/gPx9GS+vgITeY5/x3DgJzrUybTxW3XBDAgHeEQowKRwmedgNmkuC7B1Zf/j618AAAD//wMA&#10;UEsBAi0AFAAGAAgAAAAhALaDOJL+AAAA4QEAABMAAAAAAAAAAAAAAAAAAAAAAFtDb250ZW50X1R5&#10;cGVzXS54bWxQSwECLQAUAAYACAAAACEAOP0h/9YAAACUAQAACwAAAAAAAAAAAAAAAAAvAQAAX3Jl&#10;bHMvLnJlbHNQSwECLQAUAAYACAAAACEA+WGzVaMCAACVBQAADgAAAAAAAAAAAAAAAAAuAgAAZHJz&#10;L2Uyb0RvYy54bWxQSwECLQAUAAYACAAAACEADhzNBdkAAAAEAQAADwAAAAAAAAAAAAAAAAD9BAAA&#10;ZHJzL2Rvd25yZXYueG1sUEsFBgAAAAAEAAQA8wAAAAMGAAAAAA==&#10;" fillcolor="white [3212]" strokecolor="black [3213]" strokeweight="1pt"/>
                  </w:pict>
                </mc:Fallback>
              </mc:AlternateContent>
            </w: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7F" w:rsidRDefault="00F8347F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F75" w:rsidRDefault="00B10F7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47F" w:rsidRDefault="00F8347F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5" w:rsidRDefault="00097CC5" w:rsidP="0096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330" w:rsidRPr="00ED62D3" w:rsidRDefault="00CB6330" w:rsidP="00B10F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6330" w:rsidRPr="00ED62D3" w:rsidSect="00B10F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48"/>
    <w:rsid w:val="00086B46"/>
    <w:rsid w:val="00097CC5"/>
    <w:rsid w:val="001D2796"/>
    <w:rsid w:val="00377A48"/>
    <w:rsid w:val="00544853"/>
    <w:rsid w:val="005E0E2E"/>
    <w:rsid w:val="00723719"/>
    <w:rsid w:val="00764750"/>
    <w:rsid w:val="00961A45"/>
    <w:rsid w:val="00B10F75"/>
    <w:rsid w:val="00B83D52"/>
    <w:rsid w:val="00CB6330"/>
    <w:rsid w:val="00CD6218"/>
    <w:rsid w:val="00D05DB4"/>
    <w:rsid w:val="00E016C4"/>
    <w:rsid w:val="00ED62D3"/>
    <w:rsid w:val="00EF3498"/>
    <w:rsid w:val="00F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D6C9-6B09-462D-8CE0-56BCC40B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D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08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10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4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86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8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1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3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8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9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8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8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3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8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00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7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98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2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1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9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Rodina_ns</dc:creator>
  <cp:keywords/>
  <dc:description/>
  <cp:lastModifiedBy>Середина В.В.</cp:lastModifiedBy>
  <cp:revision>2</cp:revision>
  <cp:lastPrinted>2022-11-21T02:34:00Z</cp:lastPrinted>
  <dcterms:created xsi:type="dcterms:W3CDTF">2022-12-08T07:40:00Z</dcterms:created>
  <dcterms:modified xsi:type="dcterms:W3CDTF">2022-12-08T07:40:00Z</dcterms:modified>
</cp:coreProperties>
</file>